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jc w:val="center"/>
        <w:tblLook w:val="0420" w:firstRow="1" w:lastRow="0" w:firstColumn="0" w:lastColumn="0" w:noHBand="0" w:noVBand="1"/>
      </w:tblPr>
      <w:tblGrid>
        <w:gridCol w:w="9648"/>
      </w:tblGrid>
      <w:tr w:rsidR="00B87555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16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7555" w:rsidRDefault="00C22803" w:rsidP="00C2280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rPr>
                <w:rFonts w:ascii="Arial" w:eastAsia="Arial" w:hAnsi="Arial" w:cs="Arial"/>
                <w:b/>
                <w:color w:val="4E4E4E"/>
                <w:sz w:val="36"/>
                <w:szCs w:val="36"/>
              </w:rPr>
            </w:pPr>
            <w:bookmarkStart w:id="0" w:name="_GoBack"/>
            <w:bookmarkEnd w:id="0"/>
            <w:r>
              <w:rPr>
                <w:rFonts w:ascii="Arial" w:eastAsia="Arial" w:hAnsi="Arial" w:cs="Arial"/>
                <w:b/>
                <w:color w:val="4E4E4E"/>
                <w:sz w:val="36"/>
                <w:szCs w:val="36"/>
              </w:rPr>
              <w:t>6.2.6 New business density</w:t>
            </w:r>
          </w:p>
        </w:tc>
      </w:tr>
    </w:tbl>
    <w:p w:rsidR="00B87555" w:rsidRDefault="00C22803" w:rsidP="00C2280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</w:pPr>
      <w:r>
        <w:rPr>
          <w:rFonts w:ascii="Calibri" w:eastAsia="Calibri" w:hAnsi="Calibri" w:cs="Calibri"/>
          <w:b/>
          <w:color w:val="4E4E4E"/>
          <w:sz w:val="20"/>
          <w:szCs w:val="20"/>
        </w:rPr>
        <w:t>New corporate registrations (per 1,000 working-age population) | 2022</w:t>
      </w:r>
    </w:p>
    <w:p w:rsidR="00B87555" w:rsidRDefault="00C22803" w:rsidP="00C2280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</w:pPr>
      <w:r>
        <w:rPr>
          <w:rFonts w:ascii="Calibri" w:eastAsia="Calibri" w:hAnsi="Calibri" w:cs="Calibri"/>
          <w:b/>
          <w:color w:val="4E4E4E"/>
          <w:sz w:val="16"/>
          <w:szCs w:val="16"/>
        </w:rPr>
        <w:t xml:space="preserve"> </w:t>
      </w:r>
    </w:p>
    <w:tbl>
      <w:tblPr>
        <w:tblW w:w="0" w:type="auto"/>
        <w:jc w:val="center"/>
        <w:tblLayout w:type="fixed"/>
        <w:tblLook w:val="0420" w:firstRow="1" w:lastRow="0" w:firstColumn="0" w:lastColumn="0" w:noHBand="0" w:noVBand="1"/>
      </w:tblPr>
      <w:tblGrid>
        <w:gridCol w:w="619"/>
        <w:gridCol w:w="2592"/>
        <w:gridCol w:w="576"/>
        <w:gridCol w:w="662"/>
        <w:gridCol w:w="619"/>
        <w:gridCol w:w="2592"/>
        <w:gridCol w:w="576"/>
        <w:gridCol w:w="662"/>
      </w:tblGrid>
      <w:tr w:rsidR="00B87555">
        <w:trPr>
          <w:jc w:val="center"/>
        </w:trPr>
        <w:tc>
          <w:tcPr>
            <w:tcW w:w="619" w:type="dxa"/>
            <w:tcBorders>
              <w:top w:val="none" w:sz="0" w:space="0" w:color="000000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7555" w:rsidRDefault="00C22803" w:rsidP="00C2280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Rank</w:t>
            </w:r>
          </w:p>
        </w:tc>
        <w:tc>
          <w:tcPr>
            <w:tcW w:w="2592" w:type="dxa"/>
            <w:tcBorders>
              <w:top w:val="none" w:sz="0" w:space="0" w:color="000000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7555" w:rsidRDefault="00C22803" w:rsidP="00C2280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Country</w:t>
            </w:r>
          </w:p>
        </w:tc>
        <w:tc>
          <w:tcPr>
            <w:tcW w:w="576" w:type="dxa"/>
            <w:tcBorders>
              <w:top w:val="none" w:sz="0" w:space="0" w:color="000000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7555" w:rsidRDefault="00C22803" w:rsidP="00C2280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Value</w:t>
            </w:r>
          </w:p>
        </w:tc>
        <w:tc>
          <w:tcPr>
            <w:tcW w:w="662" w:type="dxa"/>
            <w:tcBorders>
              <w:top w:val="none" w:sz="0" w:space="0" w:color="000000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7555" w:rsidRDefault="00C22803" w:rsidP="00C2280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Score</w:t>
            </w:r>
          </w:p>
        </w:tc>
        <w:tc>
          <w:tcPr>
            <w:tcW w:w="619" w:type="dxa"/>
            <w:tcBorders>
              <w:top w:val="none" w:sz="0" w:space="0" w:color="000000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7555" w:rsidRDefault="00C22803" w:rsidP="00C2280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Rank</w:t>
            </w:r>
          </w:p>
        </w:tc>
        <w:tc>
          <w:tcPr>
            <w:tcW w:w="2592" w:type="dxa"/>
            <w:tcBorders>
              <w:top w:val="none" w:sz="0" w:space="0" w:color="000000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7555" w:rsidRDefault="00C22803" w:rsidP="00C2280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Country</w:t>
            </w:r>
          </w:p>
        </w:tc>
        <w:tc>
          <w:tcPr>
            <w:tcW w:w="576" w:type="dxa"/>
            <w:tcBorders>
              <w:top w:val="none" w:sz="0" w:space="0" w:color="000000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7555" w:rsidRDefault="00C22803" w:rsidP="00C2280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Value</w:t>
            </w:r>
          </w:p>
        </w:tc>
        <w:tc>
          <w:tcPr>
            <w:tcW w:w="662" w:type="dxa"/>
            <w:tcBorders>
              <w:top w:val="none" w:sz="0" w:space="0" w:color="000000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7555" w:rsidRDefault="00C22803" w:rsidP="00C2280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Score</w:t>
            </w:r>
          </w:p>
        </w:tc>
      </w:tr>
      <w:tr w:rsidR="00B87555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7555" w:rsidRDefault="00C22803" w:rsidP="00C2280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7555" w:rsidRDefault="00C22803" w:rsidP="00C2280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Estonia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24.32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7555" w:rsidRDefault="00C22803" w:rsidP="00C2280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100.00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7555" w:rsidRDefault="00C22803" w:rsidP="00C2280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71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7555" w:rsidRDefault="00C22803" w:rsidP="00C2280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Albania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1.80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7555" w:rsidRDefault="00C22803" w:rsidP="00C2280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7.42</w:t>
            </w:r>
          </w:p>
        </w:tc>
      </w:tr>
      <w:tr w:rsidR="00B87555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7555" w:rsidRDefault="00C22803" w:rsidP="00C2280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7555" w:rsidRDefault="00C22803" w:rsidP="00C2280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Luxembourg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18.90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7555" w:rsidRDefault="00C22803" w:rsidP="00C2280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77.70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7555" w:rsidRDefault="00C22803" w:rsidP="00C2280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72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7555" w:rsidRDefault="00C22803" w:rsidP="00C2280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Oman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1.78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7555" w:rsidRDefault="00C22803" w:rsidP="00C2280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7.34</w:t>
            </w:r>
          </w:p>
        </w:tc>
      </w:tr>
      <w:tr w:rsidR="00B87555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7555" w:rsidRDefault="00C22803" w:rsidP="00C2280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7555" w:rsidRDefault="00C22803" w:rsidP="00C2280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United Kingdom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18.62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7555" w:rsidRDefault="00C22803" w:rsidP="00C2280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76.58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7555" w:rsidRDefault="00C22803" w:rsidP="00C2280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73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7555" w:rsidRDefault="00C22803" w:rsidP="00C2280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Ukraine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1.68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7555" w:rsidRDefault="00C22803" w:rsidP="00C2280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6.90</w:t>
            </w:r>
          </w:p>
        </w:tc>
      </w:tr>
      <w:tr w:rsidR="00B87555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7555" w:rsidRDefault="00C22803" w:rsidP="00C2280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7555" w:rsidRDefault="00C22803" w:rsidP="00C2280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Cabo Verde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18.50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7555" w:rsidRDefault="00C22803" w:rsidP="00C2280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76.07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7555" w:rsidRDefault="00C22803" w:rsidP="00C2280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74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7555" w:rsidRDefault="00C22803" w:rsidP="00C2280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Tunisia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1.67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7555" w:rsidRDefault="00C22803" w:rsidP="00C2280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6.85</w:t>
            </w:r>
          </w:p>
        </w:tc>
      </w:tr>
      <w:tr w:rsidR="00B87555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7555" w:rsidRDefault="00C22803" w:rsidP="00C2280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7555" w:rsidRDefault="00C22803" w:rsidP="00C2280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Australia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17.26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7555" w:rsidRDefault="00C22803" w:rsidP="00C2280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70.96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7555" w:rsidRDefault="00C22803" w:rsidP="00C2280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75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7555" w:rsidRDefault="00C22803" w:rsidP="00C2280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Kenya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1.62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7555" w:rsidRDefault="00C22803" w:rsidP="00C2280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6.66</w:t>
            </w:r>
          </w:p>
        </w:tc>
      </w:tr>
      <w:tr w:rsidR="00B87555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7555" w:rsidRDefault="00C22803" w:rsidP="00C2280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7555" w:rsidRDefault="00C22803" w:rsidP="00C2280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New Zealand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16.32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7555" w:rsidRDefault="00C22803" w:rsidP="00C2280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67.11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7555" w:rsidRDefault="00C22803" w:rsidP="00C2280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76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7555" w:rsidRDefault="00C22803" w:rsidP="00C2280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Thailand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1.54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7555" w:rsidRDefault="00C22803" w:rsidP="00C2280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6.33</w:t>
            </w:r>
          </w:p>
        </w:tc>
      </w:tr>
      <w:tr w:rsidR="00B87555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7555" w:rsidRDefault="00C22803" w:rsidP="00C2280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7555" w:rsidRDefault="00C22803" w:rsidP="00C2280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Cyprus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12.79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7555" w:rsidRDefault="00C22803" w:rsidP="00C2280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52.59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7555" w:rsidRDefault="00C22803" w:rsidP="00C2280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77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7555" w:rsidRDefault="00C22803" w:rsidP="00C2280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Bosnia and Herzegovina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1.48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7555" w:rsidRDefault="00C22803" w:rsidP="00C2280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6.09</w:t>
            </w:r>
          </w:p>
        </w:tc>
      </w:tr>
      <w:tr w:rsidR="00B87555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7555" w:rsidRDefault="00C22803" w:rsidP="00C2280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7555" w:rsidRDefault="00C22803" w:rsidP="00C2280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Iceland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12.07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7555" w:rsidRDefault="00C22803" w:rsidP="00C2280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49.65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7555" w:rsidRDefault="00C22803" w:rsidP="00C2280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78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7555" w:rsidRDefault="00C22803" w:rsidP="00C2280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Dominican Republic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1.45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7555" w:rsidRDefault="00C22803" w:rsidP="00C2280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5.97</w:t>
            </w:r>
          </w:p>
        </w:tc>
      </w:tr>
      <w:tr w:rsidR="00B87555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7555" w:rsidRDefault="00C22803" w:rsidP="00C2280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7555" w:rsidRDefault="00C22803" w:rsidP="00C2280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Singapore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11.32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7555" w:rsidRDefault="00C22803" w:rsidP="00C2280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46.56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7555" w:rsidRDefault="00C22803" w:rsidP="00C2280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79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7555" w:rsidRDefault="00C22803" w:rsidP="00C2280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Lesotho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1.43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7555" w:rsidRDefault="00C22803" w:rsidP="00C2280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5.87</w:t>
            </w:r>
          </w:p>
        </w:tc>
      </w:tr>
      <w:tr w:rsidR="00B87555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7555" w:rsidRDefault="00C22803" w:rsidP="00C2280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10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7555" w:rsidRDefault="00C22803" w:rsidP="00C2280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South Africa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11.05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7555" w:rsidRDefault="00C22803" w:rsidP="00C2280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45.45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7555" w:rsidRDefault="00C22803" w:rsidP="00C2280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80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7555" w:rsidRDefault="00C22803" w:rsidP="00C2280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Germany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1.40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7555" w:rsidRDefault="00C22803" w:rsidP="00C2280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5.75</w:t>
            </w:r>
          </w:p>
        </w:tc>
      </w:tr>
      <w:tr w:rsidR="00B87555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7555" w:rsidRDefault="00C22803" w:rsidP="00C2280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11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7555" w:rsidRDefault="00C22803" w:rsidP="00C2280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Chile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10.82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7555" w:rsidRDefault="00C22803" w:rsidP="00C2280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44.48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7555" w:rsidRDefault="00C22803" w:rsidP="00C2280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81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7555" w:rsidRDefault="00C22803" w:rsidP="00C2280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Nepal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1.38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7555" w:rsidRDefault="00C22803" w:rsidP="00C2280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5.67</w:t>
            </w:r>
          </w:p>
        </w:tc>
      </w:tr>
      <w:tr w:rsidR="00B87555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7555" w:rsidRDefault="00C22803" w:rsidP="00C2280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12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7555" w:rsidRDefault="00C22803" w:rsidP="00C2280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Canada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9.83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7555" w:rsidRDefault="00C22803" w:rsidP="00C2280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40.44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7555" w:rsidRDefault="00C22803" w:rsidP="00C2280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82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7555" w:rsidRDefault="00C22803" w:rsidP="00C2280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Ghana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1.32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7555" w:rsidRDefault="00C22803" w:rsidP="00C2280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5.44</w:t>
            </w:r>
          </w:p>
        </w:tc>
      </w:tr>
      <w:tr w:rsidR="00B87555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7555" w:rsidRDefault="00C22803" w:rsidP="00C2280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13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7555" w:rsidRDefault="00C22803" w:rsidP="00C2280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Bulgaria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9.72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7555" w:rsidRDefault="00C22803" w:rsidP="00C2280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39.97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7555" w:rsidRDefault="00C22803" w:rsidP="00C2280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83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7555" w:rsidRDefault="00C22803" w:rsidP="00C2280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Senegal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1.30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7555" w:rsidRDefault="00C22803" w:rsidP="00C2280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5.34</w:t>
            </w:r>
          </w:p>
        </w:tc>
      </w:tr>
      <w:tr w:rsidR="00B87555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7555" w:rsidRDefault="00C22803" w:rsidP="00C2280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14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7555" w:rsidRDefault="00C22803" w:rsidP="00C2280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Mauritius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9.59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7555" w:rsidRDefault="00C22803" w:rsidP="00C2280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39.43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7555" w:rsidRDefault="00C22803" w:rsidP="00C2280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84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7555" w:rsidRDefault="00C22803" w:rsidP="00C2280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Belarus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1.29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7555" w:rsidRDefault="00C22803" w:rsidP="00C2280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5.29</w:t>
            </w:r>
          </w:p>
        </w:tc>
      </w:tr>
      <w:tr w:rsidR="00B87555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7555" w:rsidRDefault="00C22803" w:rsidP="00C2280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15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7555" w:rsidRDefault="00C22803" w:rsidP="00C2280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Sweden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9.24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7555" w:rsidRDefault="00C22803" w:rsidP="00C2280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37.99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7555" w:rsidRDefault="00C22803" w:rsidP="00C2280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85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7555" w:rsidRDefault="00C22803" w:rsidP="00C2280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Kyrgyzstan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1.28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7555" w:rsidRDefault="00C22803" w:rsidP="00C2280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5.28</w:t>
            </w:r>
          </w:p>
        </w:tc>
      </w:tr>
      <w:tr w:rsidR="00B87555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7555" w:rsidRDefault="00C22803" w:rsidP="00C2280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16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7555" w:rsidRDefault="00C22803" w:rsidP="00C2280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Romania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9.18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7555" w:rsidRDefault="00C22803" w:rsidP="00C2280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37.77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7555" w:rsidRDefault="00C22803" w:rsidP="00C2280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86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7555" w:rsidRDefault="00C22803" w:rsidP="00C2280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Angola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1.25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7555" w:rsidRDefault="00C22803" w:rsidP="00C2280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5.15</w:t>
            </w:r>
          </w:p>
        </w:tc>
      </w:tr>
      <w:tr w:rsidR="00B87555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7555" w:rsidRDefault="00C22803" w:rsidP="00C2280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17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7555" w:rsidRDefault="00C22803" w:rsidP="00C2280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Norway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9.17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7555" w:rsidRDefault="00C22803" w:rsidP="00C2280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37.69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7555" w:rsidRDefault="00C22803" w:rsidP="00C2280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87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7555" w:rsidRDefault="008E44D2" w:rsidP="00C2280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Côte d’Ivoire</w:t>
            </w:r>
            <w:r w:rsidR="00C22803"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1.20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7555" w:rsidRDefault="00C22803" w:rsidP="00C2280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4.95</w:t>
            </w:r>
          </w:p>
        </w:tc>
      </w:tr>
      <w:tr w:rsidR="00B87555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7555" w:rsidRDefault="00C22803" w:rsidP="00C2280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18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7555" w:rsidRDefault="00C22803" w:rsidP="00C2280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Botswana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8.68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7555" w:rsidRDefault="00C22803" w:rsidP="00C2280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35.69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7555" w:rsidRDefault="00C22803" w:rsidP="00C2280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88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7555" w:rsidRDefault="00C22803" w:rsidP="00C2280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Sri Lanka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1.20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7555" w:rsidRDefault="00C22803" w:rsidP="00C2280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4.93</w:t>
            </w:r>
          </w:p>
        </w:tc>
      </w:tr>
      <w:tr w:rsidR="00B87555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7555" w:rsidRDefault="00C22803" w:rsidP="00C2280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19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7555" w:rsidRDefault="00C22803" w:rsidP="00C2280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China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8.58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7555" w:rsidRDefault="00C22803" w:rsidP="00C2280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35.30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7555" w:rsidRDefault="00C22803" w:rsidP="00C2280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89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7555" w:rsidRDefault="00C22803" w:rsidP="00C2280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Nigeria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1.16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7555" w:rsidRDefault="00C22803" w:rsidP="00C2280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4.77</w:t>
            </w:r>
          </w:p>
        </w:tc>
      </w:tr>
      <w:tr w:rsidR="00B87555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7555" w:rsidRDefault="00C22803" w:rsidP="00C2280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20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7555" w:rsidRDefault="00C22803" w:rsidP="00C2280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Georgia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8.50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7555" w:rsidRDefault="00C22803" w:rsidP="00C2280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34.95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7555" w:rsidRDefault="00C22803" w:rsidP="00C2280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90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7555" w:rsidRDefault="00C22803" w:rsidP="00C2280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Austria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0.95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7555" w:rsidRDefault="00C22803" w:rsidP="00C2280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3.93</w:t>
            </w:r>
          </w:p>
        </w:tc>
      </w:tr>
      <w:tr w:rsidR="00B87555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7555" w:rsidRDefault="00C22803" w:rsidP="00C2280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21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7555" w:rsidRDefault="00C22803" w:rsidP="00C2280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Montenegro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8.00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7555" w:rsidRDefault="00C22803" w:rsidP="00C2280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32.88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7555" w:rsidRDefault="00C22803" w:rsidP="00C2280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91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7555" w:rsidRDefault="00C22803" w:rsidP="00C2280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Saudi Arabia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0.90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7555" w:rsidRDefault="00C22803" w:rsidP="00C2280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3.69</w:t>
            </w:r>
          </w:p>
        </w:tc>
      </w:tr>
      <w:tr w:rsidR="00B87555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7555" w:rsidRDefault="00C22803" w:rsidP="00C2280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22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7555" w:rsidRDefault="00C22803" w:rsidP="00C2280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Malta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7.77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7555" w:rsidRDefault="00C22803" w:rsidP="00C2280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31.97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7555" w:rsidRDefault="00C22803" w:rsidP="00C2280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92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7555" w:rsidRDefault="00C22803" w:rsidP="00C2280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Uganda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0.88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7555" w:rsidRDefault="00C22803" w:rsidP="00C2280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3.62</w:t>
            </w:r>
          </w:p>
        </w:tc>
      </w:tr>
      <w:tr w:rsidR="00B87555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7555" w:rsidRDefault="00C22803" w:rsidP="00C2280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23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7555" w:rsidRDefault="00C22803" w:rsidP="00C2280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Denmark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7.30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7555" w:rsidRDefault="00C22803" w:rsidP="00C2280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30.01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7555" w:rsidRDefault="00C22803" w:rsidP="00C2280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93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7555" w:rsidRDefault="00C22803" w:rsidP="00C2280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Mexico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0.88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7555" w:rsidRDefault="00C22803" w:rsidP="00C2280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3.61</w:t>
            </w:r>
          </w:p>
        </w:tc>
      </w:tr>
      <w:tr w:rsidR="00B87555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7555" w:rsidRDefault="00C22803" w:rsidP="00C2280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24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7555" w:rsidRDefault="00C22803" w:rsidP="00C2280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Mongolia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7.24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7555" w:rsidRDefault="00C22803" w:rsidP="00C2280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29.78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7555" w:rsidRDefault="00C22803" w:rsidP="00C2280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94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7555" w:rsidRDefault="00C22803" w:rsidP="00C2280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Guatemala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0.77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7555" w:rsidRDefault="00C22803" w:rsidP="00C2280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3.17</w:t>
            </w:r>
          </w:p>
        </w:tc>
      </w:tr>
      <w:tr w:rsidR="00B87555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7555" w:rsidRDefault="00C22803" w:rsidP="00C2280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25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7555" w:rsidRDefault="00C22803" w:rsidP="00C2280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Portugal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6.95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7555" w:rsidRDefault="00C22803" w:rsidP="00C2280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28.58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7555" w:rsidRDefault="00C22803" w:rsidP="00C2280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95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7555" w:rsidRDefault="00C22803" w:rsidP="00C2280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Benin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0.76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7555" w:rsidRDefault="00C22803" w:rsidP="00C2280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3.14</w:t>
            </w:r>
          </w:p>
        </w:tc>
      </w:tr>
      <w:tr w:rsidR="00B87555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7555" w:rsidRDefault="00C22803" w:rsidP="00C2280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26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7555" w:rsidRDefault="00C22803" w:rsidP="00C2280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Latvia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6.73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7555" w:rsidRDefault="00C22803" w:rsidP="00C2280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27.66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7555" w:rsidRDefault="00C22803" w:rsidP="00C2280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96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7555" w:rsidRDefault="00C22803" w:rsidP="00C2280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Namibia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0.75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7555" w:rsidRDefault="00C22803" w:rsidP="00C2280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3.09</w:t>
            </w:r>
          </w:p>
        </w:tc>
      </w:tr>
      <w:tr w:rsidR="00B87555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7555" w:rsidRDefault="00C22803" w:rsidP="00C2280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27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7555" w:rsidRDefault="00C22803" w:rsidP="00C2280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France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6.71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7555" w:rsidRDefault="00C22803" w:rsidP="00C2280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27.58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7555" w:rsidRDefault="00C22803" w:rsidP="00C2280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97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7555" w:rsidRDefault="00C22803" w:rsidP="00C2280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Paraguay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0.70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7555" w:rsidRDefault="00C22803" w:rsidP="00C2280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2.87</w:t>
            </w:r>
          </w:p>
        </w:tc>
      </w:tr>
      <w:tr w:rsidR="00B87555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7555" w:rsidRDefault="00C22803" w:rsidP="00C2280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28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7555" w:rsidRDefault="00C22803" w:rsidP="00C2280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Bahrain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6.61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7555" w:rsidRDefault="00C22803" w:rsidP="00C2280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27.16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7555" w:rsidRDefault="00C22803" w:rsidP="00C2280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98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7555" w:rsidRDefault="00C22803" w:rsidP="00C2280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Algeria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0.63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7555" w:rsidRDefault="00C22803" w:rsidP="00C2280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2.60</w:t>
            </w:r>
          </w:p>
        </w:tc>
      </w:tr>
      <w:tr w:rsidR="00B87555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7555" w:rsidRDefault="00C22803" w:rsidP="00C2280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29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7555" w:rsidRDefault="00C22803" w:rsidP="00C2280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Ireland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6.40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7555" w:rsidRDefault="00C22803" w:rsidP="00C2280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26.33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7555" w:rsidRDefault="00C22803" w:rsidP="00C2280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99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7555" w:rsidRDefault="00C22803" w:rsidP="00C2280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Iran, Islamic Rep.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0.60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7555" w:rsidRDefault="00C22803" w:rsidP="00C2280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2.47</w:t>
            </w:r>
          </w:p>
        </w:tc>
      </w:tr>
      <w:tr w:rsidR="00B87555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7555" w:rsidRDefault="00C22803" w:rsidP="00C2280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30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7555" w:rsidRDefault="00C22803" w:rsidP="00C2280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Armenia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6.35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7555" w:rsidRDefault="00C22803" w:rsidP="00C2280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26.12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7555" w:rsidRDefault="00C22803" w:rsidP="00C2280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100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7555" w:rsidRDefault="00C22803" w:rsidP="00C2280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Cambodia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0.55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7555" w:rsidRDefault="00C22803" w:rsidP="00C2280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2.24</w:t>
            </w:r>
          </w:p>
        </w:tc>
      </w:tr>
      <w:tr w:rsidR="00B87555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7555" w:rsidRDefault="00C22803" w:rsidP="00C2280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31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7555" w:rsidRDefault="00C22803" w:rsidP="00C2280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Belgium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6.34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7555" w:rsidRDefault="00C22803" w:rsidP="00C2280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26.08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7555" w:rsidRDefault="00C22803" w:rsidP="00C2280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101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7555" w:rsidRDefault="00C22803" w:rsidP="00C2280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Japan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0.51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7555" w:rsidRDefault="00C22803" w:rsidP="00C2280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2.10</w:t>
            </w:r>
          </w:p>
        </w:tc>
      </w:tr>
      <w:tr w:rsidR="00B87555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7555" w:rsidRDefault="00C22803" w:rsidP="00C2280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32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7555" w:rsidRDefault="00C22803" w:rsidP="00C2280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Qatar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6.31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7555" w:rsidRDefault="00C22803" w:rsidP="00C2280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25.96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7555" w:rsidRDefault="00C22803" w:rsidP="00C2280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102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7555" w:rsidRDefault="00C22803" w:rsidP="00C2280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Honduras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0.48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7555" w:rsidRDefault="00C22803" w:rsidP="00C2280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1.97</w:t>
            </w:r>
          </w:p>
        </w:tc>
      </w:tr>
      <w:tr w:rsidR="00B87555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7555" w:rsidRDefault="00C22803" w:rsidP="00C2280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33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7555" w:rsidRDefault="00C22803" w:rsidP="00C2280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Croatia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6.25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7555" w:rsidRDefault="00C22803" w:rsidP="00C2280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25.70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7555" w:rsidRDefault="00C22803" w:rsidP="00C2280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103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7555" w:rsidRDefault="00C22803" w:rsidP="00C2280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El Salvador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0.43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7555" w:rsidRDefault="00C22803" w:rsidP="00C2280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1.76</w:t>
            </w:r>
          </w:p>
        </w:tc>
      </w:tr>
      <w:tr w:rsidR="00B87555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7555" w:rsidRDefault="00C22803" w:rsidP="00C2280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34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7555" w:rsidRDefault="00C22803" w:rsidP="00C2280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Finland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6.11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7555" w:rsidRDefault="00C22803" w:rsidP="00C2280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25.12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7555" w:rsidRDefault="00C22803" w:rsidP="00C2280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104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7555" w:rsidRDefault="00C22803" w:rsidP="00C2280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Bolivia, Plurinational St.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0.42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7555" w:rsidRDefault="00C22803" w:rsidP="00C2280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1.73</w:t>
            </w:r>
          </w:p>
        </w:tc>
      </w:tr>
      <w:tr w:rsidR="00B87555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7555" w:rsidRDefault="00C22803" w:rsidP="00C2280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35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7555" w:rsidRDefault="00C22803" w:rsidP="00C2280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Costa Rica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5.80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7555" w:rsidRDefault="00C22803" w:rsidP="00C2280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23.85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7555" w:rsidRDefault="00C22803" w:rsidP="00C2280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105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7555" w:rsidRDefault="00C22803" w:rsidP="00C2280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Mauritania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0.42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7555" w:rsidRDefault="00C22803" w:rsidP="00C2280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1.72</w:t>
            </w:r>
          </w:p>
        </w:tc>
      </w:tr>
      <w:tr w:rsidR="00B87555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7555" w:rsidRDefault="00C22803" w:rsidP="00C2280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36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7555" w:rsidRDefault="00C22803" w:rsidP="00C2280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Slovakia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5.48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7555" w:rsidRDefault="00C22803" w:rsidP="00C2280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22.54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7555" w:rsidRDefault="00C22803" w:rsidP="00C2280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106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7555" w:rsidRDefault="00C22803" w:rsidP="00C2280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Jordan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0.40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7555" w:rsidRDefault="00C22803" w:rsidP="00C2280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1.65</w:t>
            </w:r>
          </w:p>
        </w:tc>
      </w:tr>
      <w:tr w:rsidR="00B87555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7555" w:rsidRDefault="00C22803" w:rsidP="00C2280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37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7555" w:rsidRDefault="00C22803" w:rsidP="00C2280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Brazil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5.10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7555" w:rsidRDefault="00C22803" w:rsidP="00C2280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20.98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7555" w:rsidRDefault="00C22803" w:rsidP="00C2280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107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7555" w:rsidRDefault="00C22803" w:rsidP="00C2280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Myanmar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0.39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7555" w:rsidRDefault="00C22803" w:rsidP="00C2280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1.61</w:t>
            </w:r>
          </w:p>
        </w:tc>
      </w:tr>
      <w:tr w:rsidR="00B87555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7555" w:rsidRDefault="00C22803" w:rsidP="00C2280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38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7555" w:rsidRDefault="00C22803" w:rsidP="00C2280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Peru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4.69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7555" w:rsidRDefault="00C22803" w:rsidP="00C2280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19.28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7555" w:rsidRDefault="00C22803" w:rsidP="00C2280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108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7555" w:rsidRDefault="00C22803" w:rsidP="00C2280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Philippines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0.34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7555" w:rsidRDefault="00C22803" w:rsidP="00C2280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1.41</w:t>
            </w:r>
          </w:p>
        </w:tc>
      </w:tr>
      <w:tr w:rsidR="00B87555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7555" w:rsidRDefault="00C22803" w:rsidP="00C2280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39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7555" w:rsidRDefault="00C22803" w:rsidP="00C2280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Switzerland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4.63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7555" w:rsidRDefault="00C22803" w:rsidP="00C2280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19.03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7555" w:rsidRDefault="00C22803" w:rsidP="00C2280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109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7555" w:rsidRDefault="00C22803" w:rsidP="00C2280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Indonesia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0.33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7555" w:rsidRDefault="00C22803" w:rsidP="00C2280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1.37</w:t>
            </w:r>
          </w:p>
        </w:tc>
      </w:tr>
      <w:tr w:rsidR="00B87555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7555" w:rsidRDefault="00C22803" w:rsidP="00C2280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40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7555" w:rsidRDefault="00C22803" w:rsidP="00C2280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North Macedonia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4.56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7555" w:rsidRDefault="00C22803" w:rsidP="00C2280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18.74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7555" w:rsidRDefault="00C22803" w:rsidP="00C2280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110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7555" w:rsidRDefault="00C22803" w:rsidP="00C2280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Burkina Faso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0.32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7555" w:rsidRDefault="00C22803" w:rsidP="00C2280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1.31</w:t>
            </w:r>
          </w:p>
        </w:tc>
      </w:tr>
      <w:tr w:rsidR="00B87555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7555" w:rsidRDefault="00C22803" w:rsidP="00C2280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41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7555" w:rsidRDefault="00C22803" w:rsidP="00C2280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Panama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4.55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7555" w:rsidRDefault="00C22803" w:rsidP="00C2280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18.70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7555" w:rsidRDefault="00C22803" w:rsidP="00C2280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111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7555" w:rsidRDefault="00C22803" w:rsidP="00C2280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Egypt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0.27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7555" w:rsidRDefault="00C22803" w:rsidP="00C2280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1.11</w:t>
            </w:r>
          </w:p>
        </w:tc>
      </w:tr>
      <w:tr w:rsidR="00B87555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7555" w:rsidRDefault="00C22803" w:rsidP="00C2280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42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7555" w:rsidRDefault="00C22803" w:rsidP="00C2280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Hungary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4.32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7555" w:rsidRDefault="00C22803" w:rsidP="00C2280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17.75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7555" w:rsidRDefault="00C22803" w:rsidP="00C2280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112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7555" w:rsidRDefault="00C22803" w:rsidP="00C2280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Mali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0.26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7555" w:rsidRDefault="00C22803" w:rsidP="00C2280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1.06</w:t>
            </w:r>
          </w:p>
        </w:tc>
      </w:tr>
      <w:tr w:rsidR="00B87555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7555" w:rsidRDefault="00C22803" w:rsidP="00C2280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43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7555" w:rsidRDefault="00C22803" w:rsidP="00C2280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Eswatini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4.14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7555" w:rsidRDefault="00C22803" w:rsidP="00C2280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17.01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7555" w:rsidRDefault="00C22803" w:rsidP="00C2280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113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7555" w:rsidRDefault="00C22803" w:rsidP="00C2280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Mozambique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0.24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7555" w:rsidRDefault="00C22803" w:rsidP="00C2280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0.97</w:t>
            </w:r>
          </w:p>
        </w:tc>
      </w:tr>
      <w:tr w:rsidR="00B87555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7555" w:rsidRDefault="00C22803" w:rsidP="00C2280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44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7555" w:rsidRDefault="00C22803" w:rsidP="00C2280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Czech Republic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4.06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7555" w:rsidRDefault="00C22803" w:rsidP="00C2280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16.71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7555" w:rsidRDefault="00C22803" w:rsidP="00C2280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114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7555" w:rsidRDefault="00C22803" w:rsidP="00C2280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Argentina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0.20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7555" w:rsidRDefault="00C22803" w:rsidP="00C2280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0.81</w:t>
            </w:r>
          </w:p>
        </w:tc>
      </w:tr>
      <w:tr w:rsidR="00B87555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7555" w:rsidRDefault="00C22803" w:rsidP="00C2280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45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7555" w:rsidRDefault="00C22803" w:rsidP="00C2280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Kazakhstan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3.49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7555" w:rsidRDefault="00C22803" w:rsidP="00C2280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14.36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7555" w:rsidRDefault="00C22803" w:rsidP="00C2280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115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7555" w:rsidRDefault="00C22803" w:rsidP="00C2280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Pakistan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0.19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7555" w:rsidRDefault="00C22803" w:rsidP="00C2280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0.79</w:t>
            </w:r>
          </w:p>
        </w:tc>
      </w:tr>
      <w:tr w:rsidR="00B87555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7555" w:rsidRDefault="00C22803" w:rsidP="00C2280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46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7555" w:rsidRDefault="00C22803" w:rsidP="00C2280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Netherlands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3.43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7555" w:rsidRDefault="00C22803" w:rsidP="00C2280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14.12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7555" w:rsidRDefault="00C22803" w:rsidP="00C2280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116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7555" w:rsidRDefault="00C22803" w:rsidP="00C2280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India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0.18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7555" w:rsidRDefault="00C22803" w:rsidP="00C2280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0.74</w:t>
            </w:r>
          </w:p>
        </w:tc>
      </w:tr>
      <w:tr w:rsidR="00B87555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7555" w:rsidRDefault="00C22803" w:rsidP="00C2280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47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7555" w:rsidRDefault="00C22803" w:rsidP="00C2280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Kuwait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3.24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7555" w:rsidRDefault="00C22803" w:rsidP="00C2280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13.32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7555" w:rsidRDefault="00C22803" w:rsidP="00C2280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117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7555" w:rsidRDefault="00C22803" w:rsidP="00C2280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Tanzania, United Rep.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0.17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7555" w:rsidRDefault="00C22803" w:rsidP="00C2280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0.71</w:t>
            </w:r>
          </w:p>
        </w:tc>
      </w:tr>
      <w:tr w:rsidR="00B87555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7555" w:rsidRDefault="00C22803" w:rsidP="00C2280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48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7555" w:rsidRDefault="00C22803" w:rsidP="00C2280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Uruguay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3.13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7555" w:rsidRDefault="00C22803" w:rsidP="00C2280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12.87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7555" w:rsidRDefault="00C22803" w:rsidP="00C2280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118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7555" w:rsidRDefault="00C22803" w:rsidP="00C2280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Tajikistan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0.15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7555" w:rsidRDefault="00C22803" w:rsidP="00C2280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0.62</w:t>
            </w:r>
          </w:p>
        </w:tc>
      </w:tr>
      <w:tr w:rsidR="00B87555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7555" w:rsidRDefault="00C22803" w:rsidP="00C2280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49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7555" w:rsidRDefault="00C22803" w:rsidP="00C2280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Moldova, Rep.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3.10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7555" w:rsidRDefault="00C22803" w:rsidP="00C2280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12.74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7555" w:rsidRDefault="00C22803" w:rsidP="00C2280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119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7555" w:rsidRDefault="00C22803" w:rsidP="00C2280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Lao PDR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0.15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7555" w:rsidRDefault="00C22803" w:rsidP="00C2280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0.61</w:t>
            </w:r>
          </w:p>
        </w:tc>
      </w:tr>
      <w:tr w:rsidR="00B87555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7555" w:rsidRDefault="00C22803" w:rsidP="00C2280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50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7555" w:rsidRDefault="00C22803" w:rsidP="00C2280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Korea, Rep.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3.09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7555" w:rsidRDefault="00C22803" w:rsidP="00C2280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12.71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7555" w:rsidRDefault="00C22803" w:rsidP="00C2280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120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7555" w:rsidRDefault="00C22803" w:rsidP="00C2280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Madagascar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0.11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7555" w:rsidRDefault="00C22803" w:rsidP="00C2280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0.47</w:t>
            </w:r>
          </w:p>
        </w:tc>
      </w:tr>
      <w:tr w:rsidR="00B87555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7555" w:rsidRDefault="00C22803" w:rsidP="00C2280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51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7555" w:rsidRDefault="00C22803" w:rsidP="00C2280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Spain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3.08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7555" w:rsidRDefault="00C22803" w:rsidP="00C2280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12.66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7555" w:rsidRDefault="00C22803" w:rsidP="00C2280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121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7555" w:rsidRDefault="00C22803" w:rsidP="00C2280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Chad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0.11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7555" w:rsidRDefault="00C22803" w:rsidP="00C2280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0.46</w:t>
            </w:r>
          </w:p>
        </w:tc>
      </w:tr>
      <w:tr w:rsidR="00B87555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7555" w:rsidRDefault="00C22803" w:rsidP="00C2280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52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7555" w:rsidRDefault="00C22803" w:rsidP="00C2280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Israel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3.06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7555" w:rsidRDefault="00C22803" w:rsidP="00C2280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12.58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7555" w:rsidRDefault="00C22803" w:rsidP="00C2280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122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7555" w:rsidRDefault="00C22803" w:rsidP="00C2280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Niger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0.08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7555" w:rsidRDefault="00C22803" w:rsidP="00C2280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0.35</w:t>
            </w:r>
          </w:p>
        </w:tc>
      </w:tr>
      <w:tr w:rsidR="00B87555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7555" w:rsidRDefault="00C22803" w:rsidP="00C2280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53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7555" w:rsidRDefault="00C22803" w:rsidP="00C2280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Lithuania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2.95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7555" w:rsidRDefault="00C22803" w:rsidP="00C2280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12.12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7555" w:rsidRDefault="00C22803" w:rsidP="00C2280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123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7555" w:rsidRDefault="00C22803" w:rsidP="00C2280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Bangladesh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0.04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7555" w:rsidRDefault="00C22803" w:rsidP="00C2280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0.17</w:t>
            </w:r>
          </w:p>
        </w:tc>
      </w:tr>
      <w:tr w:rsidR="00B87555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7555" w:rsidRDefault="00C22803" w:rsidP="00C2280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54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7555" w:rsidRDefault="00C22803" w:rsidP="00C2280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Italy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2.85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7555" w:rsidRDefault="00C22803" w:rsidP="00C2280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11.71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7555" w:rsidRDefault="00C22803" w:rsidP="00C2280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124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7555" w:rsidRDefault="00C22803" w:rsidP="00C2280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Congo, Dem. Rep.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0.04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7555" w:rsidRDefault="00C22803" w:rsidP="00C2280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0.16</w:t>
            </w:r>
          </w:p>
        </w:tc>
      </w:tr>
      <w:tr w:rsidR="00B87555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7555" w:rsidRDefault="00C22803" w:rsidP="00C2280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55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7555" w:rsidRDefault="00C22803" w:rsidP="00C2280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Slovenia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2.76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7555" w:rsidRDefault="00C22803" w:rsidP="00C2280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11.35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7555" w:rsidRDefault="00C22803" w:rsidP="00C2280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125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7555" w:rsidRDefault="00C22803" w:rsidP="00C2280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Brunei Darussalam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0.00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7555" w:rsidRDefault="00C22803" w:rsidP="00C2280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0.00</w:t>
            </w:r>
          </w:p>
        </w:tc>
      </w:tr>
      <w:tr w:rsidR="00B87555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7555" w:rsidRDefault="00C22803" w:rsidP="00C2280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56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7555" w:rsidRDefault="00C22803" w:rsidP="00C2280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Uzbekistan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2.76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7555" w:rsidRDefault="00C22803" w:rsidP="00C2280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11.33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7555" w:rsidRDefault="00B87555" w:rsidP="00C2280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7555" w:rsidRDefault="00C22803" w:rsidP="00C2280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Burundi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n/a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7555" w:rsidRDefault="00C22803" w:rsidP="00C2280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n/a</w:t>
            </w:r>
          </w:p>
        </w:tc>
      </w:tr>
      <w:tr w:rsidR="00B87555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7555" w:rsidRDefault="00C22803" w:rsidP="00C2280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57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7555" w:rsidRDefault="00C22803" w:rsidP="00C2280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Morocco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2.57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7555" w:rsidRDefault="00C22803" w:rsidP="00C2280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10.57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7555" w:rsidRDefault="00B87555" w:rsidP="00C2280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7555" w:rsidRDefault="00C22803" w:rsidP="00C2280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Cameroon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n/a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7555" w:rsidRDefault="00C22803" w:rsidP="00C2280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n/a</w:t>
            </w:r>
          </w:p>
        </w:tc>
      </w:tr>
      <w:tr w:rsidR="00B87555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7555" w:rsidRDefault="00C22803" w:rsidP="00C2280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58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7555" w:rsidRDefault="00C22803" w:rsidP="00C2280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Serbia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2.53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7555" w:rsidRDefault="00C22803" w:rsidP="00C2280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10.40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7555" w:rsidRDefault="00B87555" w:rsidP="00C2280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7555" w:rsidRDefault="00C22803" w:rsidP="00C2280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Ecuador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n/a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7555" w:rsidRDefault="00C22803" w:rsidP="00C2280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n/a</w:t>
            </w:r>
          </w:p>
        </w:tc>
      </w:tr>
      <w:tr w:rsidR="00B87555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7555" w:rsidRDefault="00C22803" w:rsidP="00C2280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59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7555" w:rsidRDefault="00C22803" w:rsidP="00C2280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Russian Federation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2.52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7555" w:rsidRDefault="00C22803" w:rsidP="00C2280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10.36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7555" w:rsidRDefault="00B87555" w:rsidP="00C2280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7555" w:rsidRDefault="00C22803" w:rsidP="00C2280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Gambia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n/a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7555" w:rsidRDefault="00C22803" w:rsidP="00C2280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n/a</w:t>
            </w:r>
          </w:p>
        </w:tc>
      </w:tr>
      <w:tr w:rsidR="00B87555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7555" w:rsidRDefault="00C22803" w:rsidP="00C2280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60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7555" w:rsidRDefault="00C22803" w:rsidP="00C2280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United Arab Emirates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2.46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7555" w:rsidRDefault="00C22803" w:rsidP="00C2280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10.11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7555" w:rsidRDefault="00B87555" w:rsidP="00C2280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7555" w:rsidRDefault="00C22803" w:rsidP="00C2280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Lebanon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n/a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7555" w:rsidRDefault="00C22803" w:rsidP="00C2280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n/a</w:t>
            </w:r>
          </w:p>
        </w:tc>
      </w:tr>
      <w:tr w:rsidR="00B87555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7555" w:rsidRDefault="00C22803" w:rsidP="00C2280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61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7555" w:rsidRDefault="008E44D2" w:rsidP="00C2280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Türkiye</w:t>
            </w:r>
            <w:r w:rsidR="00C22803"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2.45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7555" w:rsidRDefault="00C22803" w:rsidP="00C2280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10.06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7555" w:rsidRDefault="00B87555" w:rsidP="00C2280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7555" w:rsidRDefault="00C22803" w:rsidP="00C2280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Malawi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n/a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7555" w:rsidRDefault="00C22803" w:rsidP="00C2280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n/a</w:t>
            </w:r>
          </w:p>
        </w:tc>
      </w:tr>
      <w:tr w:rsidR="00B87555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7555" w:rsidRDefault="00C22803" w:rsidP="00C2280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62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7555" w:rsidRDefault="00C22803" w:rsidP="00C2280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Zimbabwe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2.33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7555" w:rsidRDefault="00C22803" w:rsidP="00C2280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9.59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7555" w:rsidRDefault="00B87555" w:rsidP="00C2280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7555" w:rsidRDefault="00C22803" w:rsidP="00C2280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Nicaragua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n/a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7555" w:rsidRDefault="00C22803" w:rsidP="00C2280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n/a</w:t>
            </w:r>
          </w:p>
        </w:tc>
      </w:tr>
      <w:tr w:rsidR="00B87555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7555" w:rsidRDefault="00C22803" w:rsidP="00C2280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63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7555" w:rsidRDefault="00C22803" w:rsidP="00C2280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Colombia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2.26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7555" w:rsidRDefault="00C22803" w:rsidP="00C2280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9.31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7555" w:rsidRDefault="00B87555" w:rsidP="00C2280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7555" w:rsidRDefault="00C22803" w:rsidP="00C2280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United States of America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n/a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7555" w:rsidRDefault="00C22803" w:rsidP="00C2280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n/a</w:t>
            </w:r>
          </w:p>
        </w:tc>
      </w:tr>
      <w:tr w:rsidR="00B87555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7555" w:rsidRDefault="00C22803" w:rsidP="00C2280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64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7555" w:rsidRDefault="00C22803" w:rsidP="00C2280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Azerbaijan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2.19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7555" w:rsidRDefault="00C22803" w:rsidP="00C2280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9.02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7555" w:rsidRDefault="00B87555" w:rsidP="00C2280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7555" w:rsidRDefault="00C22803" w:rsidP="00C2280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Venezuela, Bolivarian Republic of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n/a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7555" w:rsidRDefault="00C22803" w:rsidP="00C2280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n/a</w:t>
            </w:r>
          </w:p>
        </w:tc>
      </w:tr>
      <w:tr w:rsidR="00B87555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7555" w:rsidRDefault="00C22803" w:rsidP="00C2280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65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7555" w:rsidRDefault="00C22803" w:rsidP="00C2280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Malaysia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2.19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7555" w:rsidRDefault="00C22803" w:rsidP="00C2280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9.00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7555" w:rsidRDefault="00B87555" w:rsidP="00C2280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7555" w:rsidRDefault="00C22803" w:rsidP="00C2280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Yemen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n/a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7555" w:rsidRDefault="00C22803" w:rsidP="00C2280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n/a</w:t>
            </w:r>
          </w:p>
        </w:tc>
      </w:tr>
      <w:tr w:rsidR="00B87555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7555" w:rsidRDefault="00C22803" w:rsidP="00C2280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66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7555" w:rsidRDefault="00C22803" w:rsidP="00C2280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Poland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2.16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7555" w:rsidRDefault="00C22803" w:rsidP="00C2280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8.87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7555" w:rsidRDefault="00B87555" w:rsidP="00C2280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7555" w:rsidRDefault="00B87555" w:rsidP="00C2280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7555" w:rsidRDefault="00B87555" w:rsidP="00C2280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</w:tr>
      <w:tr w:rsidR="00B87555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7555" w:rsidRDefault="00C22803" w:rsidP="00C2280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67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7555" w:rsidRDefault="00C22803" w:rsidP="00C2280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Rwanda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2.13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7555" w:rsidRDefault="00C22803" w:rsidP="00C2280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8.75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7555" w:rsidRDefault="00B87555" w:rsidP="00C2280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7555" w:rsidRDefault="00B87555" w:rsidP="00C2280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7555" w:rsidRDefault="00B87555" w:rsidP="00C2280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</w:tr>
      <w:tr w:rsidR="00B87555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7555" w:rsidRDefault="00C22803" w:rsidP="00C2280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68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7555" w:rsidRDefault="00C22803" w:rsidP="00C2280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Greece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2.10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7555" w:rsidRDefault="00C22803" w:rsidP="00C2280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8.63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7555" w:rsidRDefault="00B87555" w:rsidP="00C2280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7555" w:rsidRDefault="00B87555" w:rsidP="00C2280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7555" w:rsidRDefault="00B87555" w:rsidP="00C2280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</w:tr>
      <w:tr w:rsidR="00B87555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7555" w:rsidRDefault="00C22803" w:rsidP="00C2280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69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7555" w:rsidRDefault="00C22803" w:rsidP="00C2280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Seychelles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1.93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7555" w:rsidRDefault="00C22803" w:rsidP="00C2280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7.95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7555" w:rsidRDefault="00B87555" w:rsidP="00C2280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7555" w:rsidRDefault="00B87555" w:rsidP="00C2280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7555" w:rsidRDefault="00B87555" w:rsidP="00C2280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</w:tr>
      <w:tr w:rsidR="00B87555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7555" w:rsidRDefault="00C22803" w:rsidP="00C2280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70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7555" w:rsidRDefault="00C22803" w:rsidP="00C2280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Viet Nam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1.82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7555" w:rsidRDefault="00C22803" w:rsidP="00C2280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7.49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7555" w:rsidRDefault="00B87555" w:rsidP="00C2280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7555" w:rsidRDefault="00B87555" w:rsidP="00C2280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7555" w:rsidRDefault="00B87555" w:rsidP="00C2280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</w:tr>
    </w:tbl>
    <w:p w:rsidR="00B87555" w:rsidRDefault="00C22803" w:rsidP="00C2280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</w:pPr>
      <w:r>
        <w:rPr>
          <w:rFonts w:ascii="Calibri" w:eastAsia="Calibri" w:hAnsi="Calibri" w:cs="Calibri"/>
          <w:b/>
          <w:color w:val="4E4E4E"/>
          <w:sz w:val="16"/>
          <w:szCs w:val="16"/>
        </w:rPr>
        <w:t xml:space="preserve"> </w:t>
      </w:r>
    </w:p>
    <w:p w:rsidR="00B87555" w:rsidRDefault="00C22803" w:rsidP="00C2280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</w:pPr>
      <w:r>
        <w:rPr>
          <w:rFonts w:ascii="Arial" w:eastAsia="Arial" w:hAnsi="Arial" w:cs="Arial"/>
          <w:b/>
          <w:color w:val="000000"/>
          <w:sz w:val="14"/>
          <w:szCs w:val="14"/>
        </w:rPr>
        <w:t xml:space="preserve">SOURCE: </w:t>
      </w:r>
      <w:r>
        <w:rPr>
          <w:rFonts w:ascii="Arial" w:eastAsia="Arial" w:hAnsi="Arial" w:cs="Arial"/>
          <w:color w:val="000000"/>
          <w:sz w:val="14"/>
          <w:szCs w:val="14"/>
        </w:rPr>
        <w:t>World Bank, Entrepreneurship Database (https://www.worldbank.org/en/programs/entrepreneurship)</w:t>
      </w:r>
    </w:p>
    <w:p w:rsidR="00B87555" w:rsidRDefault="00C22803" w:rsidP="00C2280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</w:pPr>
      <w:r>
        <w:rPr>
          <w:rFonts w:ascii="Arial" w:eastAsia="Arial" w:hAnsi="Arial" w:cs="Arial"/>
          <w:color w:val="000000"/>
          <w:sz w:val="14"/>
          <w:szCs w:val="14"/>
        </w:rPr>
        <w:t>For some countries, the latest year for which data are available may differ from the year that appears at the top of the page. The cut-off year is 2014.</w:t>
      </w:r>
    </w:p>
    <w:sectPr w:rsidR="00B87555" w:rsidSect="00B20935">
      <w:headerReference w:type="default" r:id="rId6"/>
      <w:pgSz w:w="12240" w:h="15840"/>
      <w:pgMar w:top="720" w:right="1296" w:bottom="720" w:left="1296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263A" w:rsidRDefault="00C22803">
      <w:pPr>
        <w:spacing w:after="0" w:line="240" w:lineRule="auto"/>
      </w:pPr>
      <w:r>
        <w:separator/>
      </w:r>
    </w:p>
  </w:endnote>
  <w:endnote w:type="continuationSeparator" w:id="0">
    <w:p w:rsidR="003C263A" w:rsidRDefault="00C228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504020202020204"/>
    <w:charset w:val="00"/>
    <w:family w:val="swiss"/>
    <w:pitch w:val="variable"/>
    <w:sig w:usb0="E0002AFF" w:usb1="5000785B" w:usb2="00000000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263A" w:rsidRDefault="00C22803">
      <w:pPr>
        <w:spacing w:after="0" w:line="240" w:lineRule="auto"/>
      </w:pPr>
      <w:r>
        <w:separator/>
      </w:r>
    </w:p>
  </w:footnote>
  <w:footnote w:type="continuationSeparator" w:id="0">
    <w:p w:rsidR="003C263A" w:rsidRDefault="00C228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0789" w:rsidRPr="00D90789" w:rsidRDefault="00C22803" w:rsidP="00AF6360">
    <w:pPr>
      <w:pStyle w:val="Header"/>
      <w:ind w:left="-630"/>
      <w:rPr>
        <w:rFonts w:ascii="Georgia" w:hAnsi="Georgia"/>
      </w:rPr>
    </w:pPr>
    <w:r>
      <w:rPr>
        <w:rFonts w:ascii="Georgia" w:hAnsi="Georgia"/>
        <w:noProof/>
      </w:rPr>
      <w:drawing>
        <wp:inline distT="0" distB="0" distL="0" distR="0">
          <wp:extent cx="6938536" cy="440088"/>
          <wp:effectExtent l="0" t="0" r="0" b="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nnamed (4)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938536" cy="44008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D90789" w:rsidRDefault="008E44D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7555"/>
    <w:rsid w:val="003C263A"/>
    <w:rsid w:val="008E44D2"/>
    <w:rsid w:val="00B87555"/>
    <w:rsid w:val="00C22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6BACF8C-7EED-41F1-99BE-C6D1BE43E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tabs>
        <w:tab w:val="right" w:leader="dot" w:pos="4320"/>
        <w:tab w:val="left" w:pos="5040"/>
        <w:tab w:val="right" w:leader="dot" w:pos="9360"/>
      </w:tabs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907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0789"/>
  </w:style>
  <w:style w:type="paragraph" w:styleId="Footer">
    <w:name w:val="footer"/>
    <w:basedOn w:val="Normal"/>
    <w:link w:val="FooterChar"/>
    <w:uiPriority w:val="99"/>
    <w:unhideWhenUsed/>
    <w:rsid w:val="00D907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0789"/>
  </w:style>
  <w:style w:type="paragraph" w:customStyle="1" w:styleId="centered">
    <w:name w:val="centered"/>
    <w:basedOn w:val="Normal"/>
    <w:qFormat/>
    <w:rsid w:val="003321E8"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540</Words>
  <Characters>3083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Abdel</dc:creator>
  <cp:keywords/>
  <dc:description/>
  <cp:lastModifiedBy>Abdel</cp:lastModifiedBy>
  <cp:revision>5</cp:revision>
  <dcterms:created xsi:type="dcterms:W3CDTF">2025-10-20T00:53:00Z</dcterms:created>
  <dcterms:modified xsi:type="dcterms:W3CDTF">2025-11-11T02:01:00Z</dcterms:modified>
</cp:coreProperties>
</file>